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840"/>
        <w:tblW w:w="10774" w:type="dxa"/>
        <w:tblLook w:val="04A0" w:firstRow="1" w:lastRow="0" w:firstColumn="1" w:lastColumn="0" w:noHBand="0" w:noVBand="1"/>
      </w:tblPr>
      <w:tblGrid>
        <w:gridCol w:w="565"/>
        <w:gridCol w:w="1088"/>
        <w:gridCol w:w="2006"/>
        <w:gridCol w:w="2493"/>
        <w:gridCol w:w="1017"/>
        <w:gridCol w:w="1139"/>
        <w:gridCol w:w="2466"/>
      </w:tblGrid>
      <w:tr w:rsidR="00143A75" w:rsidRPr="000354E2" w14:paraId="0457E553" w14:textId="77777777" w:rsidTr="00143A75">
        <w:trPr>
          <w:trHeight w:val="274"/>
        </w:trPr>
        <w:tc>
          <w:tcPr>
            <w:tcW w:w="1653" w:type="dxa"/>
            <w:gridSpan w:val="2"/>
            <w:vMerge w:val="restart"/>
            <w:vAlign w:val="center"/>
          </w:tcPr>
          <w:p w14:paraId="47479697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5DE199C" wp14:editId="248953A2">
                  <wp:extent cx="762000" cy="1018478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1" w:type="dxa"/>
            <w:gridSpan w:val="5"/>
            <w:vMerge w:val="restart"/>
            <w:vAlign w:val="center"/>
          </w:tcPr>
          <w:p w14:paraId="2068F03B" w14:textId="77777777" w:rsidR="00143A75" w:rsidRPr="00255106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74D4C4F2" w14:textId="77777777" w:rsidR="00143A75" w:rsidRPr="000C7F03" w:rsidRDefault="00143A75" w:rsidP="00143A75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YAPIM İŞLERİ </w:t>
            </w:r>
            <w:r w:rsidRPr="000C7F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İHALE ONAYI ÖNCESİ</w:t>
            </w:r>
          </w:p>
          <w:p w14:paraId="21947CFD" w14:textId="77777777" w:rsidR="00143A75" w:rsidRPr="000C7F03" w:rsidRDefault="00143A75" w:rsidP="00143A75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9479086"/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0"/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0C7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  <w:p w14:paraId="588BC02A" w14:textId="77777777" w:rsidR="00143A75" w:rsidRPr="000354E2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A75" w:rsidRPr="00A65799" w14:paraId="20602DB3" w14:textId="77777777" w:rsidTr="00143A75">
        <w:trPr>
          <w:trHeight w:val="274"/>
        </w:trPr>
        <w:tc>
          <w:tcPr>
            <w:tcW w:w="1653" w:type="dxa"/>
            <w:gridSpan w:val="2"/>
            <w:vMerge/>
            <w:vAlign w:val="center"/>
          </w:tcPr>
          <w:p w14:paraId="3B05615E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1" w:type="dxa"/>
            <w:gridSpan w:val="5"/>
            <w:vMerge/>
          </w:tcPr>
          <w:p w14:paraId="5875202C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3A75" w:rsidRPr="00A65799" w14:paraId="65C7F826" w14:textId="77777777" w:rsidTr="00143A75">
        <w:trPr>
          <w:trHeight w:val="274"/>
        </w:trPr>
        <w:tc>
          <w:tcPr>
            <w:tcW w:w="1653" w:type="dxa"/>
            <w:gridSpan w:val="2"/>
            <w:vMerge/>
            <w:vAlign w:val="center"/>
          </w:tcPr>
          <w:p w14:paraId="24C5ED38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1" w:type="dxa"/>
            <w:gridSpan w:val="5"/>
            <w:vMerge/>
          </w:tcPr>
          <w:p w14:paraId="582A31DE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3A75" w:rsidRPr="00A65799" w14:paraId="24766F50" w14:textId="77777777" w:rsidTr="00143A75">
        <w:trPr>
          <w:trHeight w:val="274"/>
        </w:trPr>
        <w:tc>
          <w:tcPr>
            <w:tcW w:w="1653" w:type="dxa"/>
            <w:gridSpan w:val="2"/>
            <w:vMerge/>
            <w:vAlign w:val="center"/>
          </w:tcPr>
          <w:p w14:paraId="4387B63A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1" w:type="dxa"/>
            <w:gridSpan w:val="5"/>
            <w:vMerge/>
          </w:tcPr>
          <w:p w14:paraId="4866A28A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3A75" w:rsidRPr="00A65799" w14:paraId="405271A2" w14:textId="77777777" w:rsidTr="00143A75">
        <w:trPr>
          <w:trHeight w:val="265"/>
        </w:trPr>
        <w:tc>
          <w:tcPr>
            <w:tcW w:w="1653" w:type="dxa"/>
            <w:gridSpan w:val="2"/>
            <w:vMerge/>
            <w:vAlign w:val="center"/>
          </w:tcPr>
          <w:p w14:paraId="6E99081B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1" w:type="dxa"/>
            <w:gridSpan w:val="5"/>
            <w:vMerge/>
          </w:tcPr>
          <w:p w14:paraId="7FD8EEEA" w14:textId="77777777" w:rsidR="00143A75" w:rsidRPr="00A65799" w:rsidRDefault="00143A75" w:rsidP="00143A75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143A75" w:rsidRPr="001D4EE3" w14:paraId="14B4AA9D" w14:textId="77777777" w:rsidTr="00143A75">
        <w:trPr>
          <w:trHeight w:val="70"/>
        </w:trPr>
        <w:tc>
          <w:tcPr>
            <w:tcW w:w="107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203596" w14:textId="77777777" w:rsidR="00143A75" w:rsidRPr="001D4EE3" w:rsidRDefault="00143A75" w:rsidP="00143A75">
            <w:pPr>
              <w:rPr>
                <w:color w:val="E7E6E6" w:themeColor="background2"/>
                <w:sz w:val="16"/>
                <w:szCs w:val="16"/>
              </w:rPr>
            </w:pPr>
            <w:r w:rsidRPr="00A67A34">
              <w:rPr>
                <w:b/>
                <w:bCs/>
                <w:sz w:val="20"/>
                <w:szCs w:val="20"/>
              </w:rPr>
              <w:t>İHALE BİLGİLERİ</w:t>
            </w:r>
          </w:p>
        </w:tc>
      </w:tr>
      <w:tr w:rsidR="00143A75" w14:paraId="0C1687ED" w14:textId="77777777" w:rsidTr="00143A75">
        <w:trPr>
          <w:trHeight w:val="284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20AD2" w14:textId="77777777" w:rsidR="00143A75" w:rsidRPr="0036327F" w:rsidRDefault="00143A75" w:rsidP="00143A75">
            <w:pPr>
              <w:rPr>
                <w:sz w:val="18"/>
                <w:szCs w:val="18"/>
              </w:rPr>
            </w:pPr>
            <w:r w:rsidRPr="0036327F">
              <w:rPr>
                <w:sz w:val="18"/>
                <w:szCs w:val="18"/>
              </w:rPr>
              <w:t>İhaleyi Yapan Birim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6068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4A45299D" w14:textId="77777777" w:rsidTr="00143A75">
        <w:trPr>
          <w:trHeight w:val="284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938C2" w14:textId="77777777" w:rsidR="00143A75" w:rsidRPr="0036327F" w:rsidRDefault="00143A75" w:rsidP="00143A75">
            <w:pPr>
              <w:rPr>
                <w:sz w:val="18"/>
                <w:szCs w:val="18"/>
              </w:rPr>
            </w:pPr>
            <w:r w:rsidRPr="0036327F">
              <w:rPr>
                <w:sz w:val="18"/>
                <w:szCs w:val="18"/>
              </w:rPr>
              <w:t xml:space="preserve">İhalenin Adı 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4403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79D52221" w14:textId="77777777" w:rsidTr="00143A75">
        <w:trPr>
          <w:trHeight w:val="284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A560F" w14:textId="77777777" w:rsidR="00143A75" w:rsidRPr="008552D8" w:rsidRDefault="00143A75" w:rsidP="00143A75">
            <w:pPr>
              <w:rPr>
                <w:sz w:val="18"/>
                <w:szCs w:val="18"/>
              </w:rPr>
            </w:pPr>
            <w:r w:rsidRPr="006D009C">
              <w:rPr>
                <w:sz w:val="18"/>
                <w:szCs w:val="18"/>
              </w:rPr>
              <w:t>Ön Mali Kontrole Geldiği Tarih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4581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:rsidRPr="00A67A34" w14:paraId="45DC9C41" w14:textId="77777777" w:rsidTr="00143A75">
        <w:trPr>
          <w:trHeight w:val="328"/>
        </w:trPr>
        <w:tc>
          <w:tcPr>
            <w:tcW w:w="618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08B44C7" w14:textId="77777777" w:rsidR="00143A75" w:rsidRPr="00A67A34" w:rsidRDefault="00143A75" w:rsidP="00143A75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9DA3246" w14:textId="77777777" w:rsidR="00143A75" w:rsidRPr="00A67A34" w:rsidRDefault="00143A75" w:rsidP="0014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Evet/Var</w:t>
            </w:r>
          </w:p>
        </w:tc>
        <w:tc>
          <w:tcPr>
            <w:tcW w:w="11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2C7992C" w14:textId="77777777" w:rsidR="00143A75" w:rsidRPr="00A67A34" w:rsidRDefault="00143A75" w:rsidP="0014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Hayır/Yok</w:t>
            </w:r>
          </w:p>
        </w:tc>
        <w:tc>
          <w:tcPr>
            <w:tcW w:w="247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E4C0805" w14:textId="77777777" w:rsidR="00143A75" w:rsidRPr="00A67A34" w:rsidRDefault="00143A75" w:rsidP="0014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143A75" w14:paraId="10D59831" w14:textId="77777777" w:rsidTr="00143A75">
        <w:trPr>
          <w:trHeight w:val="2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DF1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B1F8B4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 xml:space="preserve">İhale konusu alım tasarruf tedbirleri genelgesine (2024/7) uygun mu?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9F0FA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28095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FAB3E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421A9D89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466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18EA87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 xml:space="preserve">Onay belgesi tarih ve sayısı var </w:t>
            </w:r>
            <w:proofErr w:type="gramStart"/>
            <w:r w:rsidRPr="005C6F9A">
              <w:rPr>
                <w:sz w:val="16"/>
                <w:szCs w:val="16"/>
              </w:rPr>
              <w:t>mı ?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E9FF0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EA96E7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ABD517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242FB1D9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63DE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5FFFC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Yaklaşık maliyet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EA3332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AFE6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BE64D8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0F1EF959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394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7E451F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İhale Usulü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2EA6BA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BF200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3DCE4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4C5358F2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7B5D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9962D2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Kullanılabilir Ödenek Miktarı belirlenmiş mi, doğru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70E96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B80451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8A6BB9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2CB777AD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35B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B62EC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İhale onay belgesinde bütçe tertipleri doğru şekilde yazılmış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EEE1E8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5D69E2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B3CC75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19E71118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F327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5AE7B4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İşin Miktarı ve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77914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0CFCB3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4749CE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59716C21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478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5795C2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EKAP kayıtları yapılmış mı? İhale kayıt numarası alınmış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192F55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39B37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A678B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10F2C311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68D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5E43E3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Avans Verilecekse Şartları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5F2E42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7E8F2B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471B65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62669712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0B1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1D0503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Fiyat Farkı Verilip verilmeyeceği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560E59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712009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E6B97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6D5D68C3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341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BE15CC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Teklif ve sözleşme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57345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809401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BA911B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09EDEA66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446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AA1D55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Yatırım Proje numarası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41FC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B4876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BAB63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5F2ADDFE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134A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5EB542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İhale onay belgesi yetkili kişilerce imzalanmış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5C615F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103C6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EADCF1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04E271E5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E51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302243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İhale İlan şekli ve adedi belirtilmiş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9F3DF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189CC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31753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09FDEBEB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E24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4DF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Teklif ve sözleşme türü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8D3A5A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045249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D567DB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6E7CE0C6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420D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E8F4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Yerli isteklilere fiyat avantajı  uygulanıp/uygulanmayacağı, uygulanacaksa oranı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AFB8C5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505F7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C3D6A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364CABC1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0E5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97F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İhale dokümanları (idari şartname, sözleşme tasarısı, teknik şartname ve standart formlar)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FA01D6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573BE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D60363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29E3447F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D32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19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815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Yatırım Projesi kapsamında alım yapılıyorsa ilk yıl için öngörülen ödeneğin proje maliyetinin %10'undan az olmadığına ilişkin belgeler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2AF46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EFCAC0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41D05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771D344F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545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20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656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Yapım işlerinde (4734 sayılı kanunun 62'nci maddesinin (c) bendinde istisna sayılanlar hariç) arsa temini, mülkiyet, kamulaştırma ve imar işlemlerinin tamamlandığına ilişkin belgeler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72A28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D29C45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C1BA84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14:paraId="7326A6F6" w14:textId="77777777" w:rsidTr="00143A75"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B582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21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7C0AFB" w14:textId="77777777" w:rsidR="00143A75" w:rsidRPr="005C6F9A" w:rsidRDefault="00143A75" w:rsidP="00143A75">
            <w:pPr>
              <w:rPr>
                <w:sz w:val="16"/>
                <w:szCs w:val="16"/>
              </w:rPr>
            </w:pPr>
            <w:r w:rsidRPr="005C6F9A">
              <w:rPr>
                <w:sz w:val="16"/>
                <w:szCs w:val="16"/>
              </w:rPr>
              <w:t>Gelecek yıllara yaygın yüklenmelerde ilgili makamlardan alınan izin yazıları var mı?</w:t>
            </w:r>
            <w:r w:rsidRPr="005C6F9A">
              <w:rPr>
                <w:sz w:val="16"/>
                <w:szCs w:val="16"/>
              </w:rPr>
              <w:tab/>
            </w:r>
            <w:r w:rsidRPr="005C6F9A">
              <w:rPr>
                <w:sz w:val="16"/>
                <w:szCs w:val="16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BDEEFD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863567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BB93EC" w14:textId="77777777" w:rsidR="00143A75" w:rsidRDefault="00143A75" w:rsidP="00143A75">
            <w:pPr>
              <w:rPr>
                <w:sz w:val="16"/>
                <w:szCs w:val="16"/>
              </w:rPr>
            </w:pPr>
          </w:p>
        </w:tc>
      </w:tr>
      <w:tr w:rsidR="00143A75" w:rsidRPr="00441F89" w14:paraId="2FB7C8FE" w14:textId="77777777" w:rsidTr="00143A75">
        <w:trPr>
          <w:trHeight w:val="11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030AB" w14:textId="77777777" w:rsidR="00143A75" w:rsidRPr="00441F89" w:rsidRDefault="00143A75" w:rsidP="00143A75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143A75" w:rsidRPr="00441F89" w14:paraId="6879DD21" w14:textId="77777777" w:rsidTr="00143A75">
        <w:trPr>
          <w:trHeight w:val="254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68CF1" w14:textId="77777777" w:rsidR="00143A75" w:rsidRPr="00441F89" w:rsidRDefault="00143A75" w:rsidP="00143A75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143A75" w:rsidRPr="00441F89" w14:paraId="5EB8D104" w14:textId="77777777" w:rsidTr="00143A75">
        <w:trPr>
          <w:trHeight w:val="4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52431" w14:textId="77777777" w:rsidR="00143A75" w:rsidRPr="00441F89" w:rsidRDefault="00143A75" w:rsidP="00143A75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79EA202C" w14:textId="77777777" w:rsidR="00143A75" w:rsidRPr="00441F89" w:rsidRDefault="00143A75" w:rsidP="00143A75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25E136EA" w14:textId="77777777" w:rsidR="00143A75" w:rsidRPr="00441F89" w:rsidRDefault="00143A75" w:rsidP="00143A75">
            <w:pPr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4C047D75" w14:textId="77777777" w:rsidR="00143A75" w:rsidRPr="00441F89" w:rsidRDefault="00143A75" w:rsidP="00143A75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634DD229" w14:textId="77777777" w:rsidR="00143A75" w:rsidRPr="00441F89" w:rsidRDefault="00143A75" w:rsidP="00143A75">
            <w:pPr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3B8454DF" w14:textId="77777777" w:rsidR="00143A75" w:rsidRPr="00441F89" w:rsidRDefault="00143A75" w:rsidP="00143A7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7625E59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D"/>
    <w:rsid w:val="00143A75"/>
    <w:rsid w:val="00166CA8"/>
    <w:rsid w:val="00387D8F"/>
    <w:rsid w:val="005C6F9A"/>
    <w:rsid w:val="005F5675"/>
    <w:rsid w:val="00CA024D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6F890-CF99-4096-A6C0-A570E979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75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A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02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02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02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02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02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024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024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02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02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02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02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A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02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A02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024D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A024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02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024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024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143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3A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Ali Ömer BÖLEK</cp:lastModifiedBy>
  <cp:revision>3</cp:revision>
  <dcterms:created xsi:type="dcterms:W3CDTF">2026-05-12T08:50:00Z</dcterms:created>
  <dcterms:modified xsi:type="dcterms:W3CDTF">2026-05-12T11:32:00Z</dcterms:modified>
</cp:coreProperties>
</file>